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83" w:rsidRDefault="005A45C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-332105</wp:posOffset>
                </wp:positionV>
                <wp:extent cx="2181225" cy="92392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239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5CE" w:rsidRPr="005A45CE" w:rsidRDefault="002A08B3" w:rsidP="005A45C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FRASCOS DE </w:t>
                            </w:r>
                            <w:r w:rsidR="005A45CE" w:rsidRPr="005A45CE">
                              <w:rPr>
                                <w:b/>
                                <w:u w:val="single"/>
                              </w:rPr>
                              <w:t xml:space="preserve"> SÍLABAS</w:t>
                            </w:r>
                          </w:p>
                          <w:p w:rsidR="005A45CE" w:rsidRDefault="005A45CE" w:rsidP="005A45CE">
                            <w:pPr>
                              <w:spacing w:after="0"/>
                            </w:pPr>
                            <w:r>
                              <w:t>Objetivo de Aprendizaje N* 3</w:t>
                            </w:r>
                          </w:p>
                          <w:p w:rsidR="005A45CE" w:rsidRDefault="005A45CE" w:rsidP="005A45CE">
                            <w:pPr>
                              <w:spacing w:after="0"/>
                            </w:pPr>
                            <w:r>
                              <w:t>Núcleo: Lenguaje Ve</w:t>
                            </w:r>
                            <w:r w:rsidR="002A08B3">
                              <w:t>r</w:t>
                            </w:r>
                            <w:r>
                              <w:t>bal</w:t>
                            </w:r>
                          </w:p>
                          <w:p w:rsidR="005A45CE" w:rsidRDefault="005A45CE" w:rsidP="005A45CE">
                            <w:pPr>
                              <w:spacing w:after="0"/>
                            </w:pPr>
                            <w:r>
                              <w:t>Habilidad: Conciencia fonológica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28.2pt;margin-top:-26.15pt;width:17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" fillcolor="white [3201]" strokecolor="#1f3763 [1608]" strokeweight="3pt">
                <v:textbox>
                  <w:txbxContent>
                    <w:p w:rsidR="005A45CE" w:rsidRPr="005A45CE" w:rsidRDefault="002A08B3" w:rsidP="005A45C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FRASCOS DE </w:t>
                      </w:r>
                      <w:r w:rsidR="005A45CE" w:rsidRPr="005A45CE">
                        <w:rPr>
                          <w:b/>
                          <w:u w:val="single"/>
                        </w:rPr>
                        <w:t xml:space="preserve"> SÍLABAS</w:t>
                      </w:r>
                    </w:p>
                    <w:p w:rsidR="005A45CE" w:rsidRDefault="005A45CE" w:rsidP="005A45CE">
                      <w:pPr>
                        <w:spacing w:after="0"/>
                      </w:pPr>
                      <w:r>
                        <w:t>Objetivo de Aprendizaje N* 3</w:t>
                      </w:r>
                    </w:p>
                    <w:p w:rsidR="005A45CE" w:rsidRDefault="005A45CE" w:rsidP="005A45CE">
                      <w:pPr>
                        <w:spacing w:after="0"/>
                      </w:pPr>
                      <w:r>
                        <w:t>Núcleo: Lenguaje Ve</w:t>
                      </w:r>
                      <w:r w:rsidR="002A08B3">
                        <w:t>r</w:t>
                      </w:r>
                      <w:r>
                        <w:t>bal</w:t>
                      </w:r>
                    </w:p>
                    <w:p w:rsidR="005A45CE" w:rsidRDefault="005A45CE" w:rsidP="005A45CE">
                      <w:pPr>
                        <w:spacing w:after="0"/>
                      </w:pPr>
                      <w:r>
                        <w:t>Habilidad: Conciencia fonológica</w:t>
                      </w: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Nombre:…………………………………………………………………………….</w:t>
      </w:r>
    </w:p>
    <w:p w:rsidR="005A45CE" w:rsidRDefault="005A45CE" w:rsidP="005A45CE">
      <w:pPr>
        <w:spacing w:after="0"/>
      </w:pPr>
    </w:p>
    <w:p w:rsidR="005A45CE" w:rsidRDefault="005A45CE" w:rsidP="005A45CE">
      <w:pPr>
        <w:spacing w:after="0"/>
      </w:pPr>
      <w:r>
        <w:t>En ésta guía trabajaremos la segmentación silábica, ya sabes separar y</w:t>
      </w:r>
    </w:p>
    <w:p w:rsidR="005A45CE" w:rsidRDefault="005A45CE" w:rsidP="005A45CE">
      <w:pPr>
        <w:spacing w:after="0"/>
      </w:pPr>
      <w:r>
        <w:t xml:space="preserve">Contar </w:t>
      </w:r>
      <w:r w:rsidR="002A08B3">
        <w:t>las sílabas de las palabras, hazlo ahora con éstos dibujos. Percute con tus palmas, cada golpe es una sílaba.</w:t>
      </w:r>
    </w:p>
    <w:p w:rsidR="005A45CE" w:rsidRDefault="005A45CE" w:rsidP="005A45CE">
      <w:pPr>
        <w:spacing w:after="0"/>
      </w:pPr>
    </w:p>
    <w:p w:rsidR="005A45CE" w:rsidRPr="005B29D3" w:rsidRDefault="005A45CE" w:rsidP="005A45CE">
      <w:pPr>
        <w:spacing w:after="0"/>
        <w:rPr>
          <w:noProof/>
          <w:sz w:val="24"/>
          <w:lang w:eastAsia="es-CL"/>
        </w:rPr>
      </w:pPr>
      <w:r w:rsidRPr="005B29D3">
        <w:rPr>
          <w:sz w:val="24"/>
        </w:rPr>
        <w:t>Observa los frascos, y la cantidad</w:t>
      </w:r>
      <w:r w:rsidR="002A08B3">
        <w:rPr>
          <w:sz w:val="24"/>
        </w:rPr>
        <w:t xml:space="preserve"> de sílabas de cada uno. </w:t>
      </w:r>
      <w:r w:rsidR="002A08B3" w:rsidRPr="002A08B3">
        <w:rPr>
          <w:sz w:val="24"/>
          <w:u w:val="single"/>
        </w:rPr>
        <w:t xml:space="preserve">Usa </w:t>
      </w:r>
      <w:r w:rsidRPr="002A08B3">
        <w:rPr>
          <w:sz w:val="24"/>
          <w:u w:val="single"/>
        </w:rPr>
        <w:t xml:space="preserve"> l</w:t>
      </w:r>
      <w:r w:rsidR="005B29D3" w:rsidRPr="002A08B3">
        <w:rPr>
          <w:sz w:val="24"/>
          <w:u w:val="single"/>
        </w:rPr>
        <w:t>as estampillas</w:t>
      </w:r>
      <w:r w:rsidR="002A08B3" w:rsidRPr="002A08B3">
        <w:rPr>
          <w:sz w:val="24"/>
          <w:u w:val="single"/>
        </w:rPr>
        <w:t xml:space="preserve"> recortables</w:t>
      </w:r>
      <w:r w:rsidR="005B29D3" w:rsidRPr="005B29D3">
        <w:rPr>
          <w:sz w:val="24"/>
        </w:rPr>
        <w:t>, cuenta las sílabas que cada objeto y pega en el frasco correspondiente.</w:t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5B29D3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D3F214F" wp14:editId="39EDB435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5838825" cy="6143625"/>
            <wp:effectExtent l="0" t="0" r="9525" b="9525"/>
            <wp:wrapNone/>
            <wp:docPr id="3" name="Imagen 3" descr="Dibujos para colorear UTENSILIOS DE COCINA | Frasc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UTENSILIOS DE COCINA | Frascos para colorea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5B29D3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BD0C38" wp14:editId="628A88DF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1819275" cy="381000"/>
                <wp:effectExtent l="19050" t="1905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81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5CE" w:rsidRPr="005A45CE" w:rsidRDefault="00814897" w:rsidP="005A45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1 SILABA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D0C38" id="Rectángulo redondeado 4" o:spid="_x0000_s1027" style="position:absolute;margin-left:0;margin-top:2.45pt;width:143.25pt;height:30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" fillcolor="yellow" strokecolor="#0070c0" strokeweight="3pt">
                <v:stroke joinstyle="miter"/>
                <v:textbox>
                  <w:txbxContent>
                    <w:p w:rsidR="005A45CE" w:rsidRPr="005A45CE" w:rsidRDefault="00814897" w:rsidP="005A45C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1 SILABA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5B29D3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Nombre:………………………………………………………………</w:t>
      </w: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5F66EBE5" wp14:editId="0A7496B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610225" cy="6810375"/>
            <wp:effectExtent l="0" t="0" r="9525" b="9525"/>
            <wp:wrapNone/>
            <wp:docPr id="14" name="Imagen 14" descr="Dibujos para colorear UTENSILIOS DE COCINA | Frasc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UTENSILIOS DE COCINA | Frascos para colorea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943100" cy="495300"/>
                <wp:effectExtent l="19050" t="1905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D3" w:rsidRPr="005B29D3" w:rsidRDefault="005B29D3" w:rsidP="005B29D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 SÍ</w:t>
                            </w:r>
                            <w:r w:rsidRPr="005B29D3">
                              <w:rPr>
                                <w:sz w:val="32"/>
                              </w:rPr>
                              <w:t>LABAS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8" style="position:absolute;left:0;text-align:left;margin-left:0;margin-top:.4pt;width:153pt;height:39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" fillcolor="yellow" strokecolor="#4472c4 [3208]" strokeweight="3pt">
                <v:textbox>
                  <w:txbxContent>
                    <w:p w:rsidR="005B29D3" w:rsidRPr="005B29D3" w:rsidRDefault="005B29D3" w:rsidP="005B29D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 SÍ</w:t>
                      </w:r>
                      <w:r w:rsidRPr="005B29D3">
                        <w:rPr>
                          <w:sz w:val="32"/>
                        </w:rPr>
                        <w:t>LABAS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Pr="005B29D3" w:rsidRDefault="005B29D3" w:rsidP="005B29D3">
      <w:pPr>
        <w:spacing w:after="0"/>
        <w:jc w:val="both"/>
        <w:rPr>
          <w:noProof/>
          <w:lang w:eastAsia="es-CL"/>
        </w:rPr>
      </w:pPr>
      <w:r w:rsidRPr="005B29D3">
        <w:rPr>
          <w:noProof/>
          <w:lang w:eastAsia="es-CL"/>
        </w:rPr>
        <w:t>Nombre:………………………………………………………………….</w:t>
      </w: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4D717297" wp14:editId="1445F76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610225" cy="6715125"/>
            <wp:effectExtent l="0" t="0" r="9525" b="9525"/>
            <wp:wrapNone/>
            <wp:docPr id="15" name="Imagen 15" descr="Dibujos para colorear UTENSILIOS DE COCINA | Frasc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UTENSILIOS DE COCINA | Frascos para colorea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143125" cy="457200"/>
                <wp:effectExtent l="19050" t="1905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D3" w:rsidRPr="005B29D3" w:rsidRDefault="005B29D3" w:rsidP="005B29D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B29D3">
                              <w:rPr>
                                <w:sz w:val="32"/>
                              </w:rPr>
                              <w:t>3 SÍLABAS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9" style="position:absolute;left:0;text-align:left;margin-left:0;margin-top:1.9pt;width:168.75pt;height:36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" fillcolor="yellow" strokecolor="#4472c4 [3208]" strokeweight="3pt">
                <v:textbox>
                  <w:txbxContent>
                    <w:p w:rsidR="005B29D3" w:rsidRPr="005B29D3" w:rsidRDefault="005B29D3" w:rsidP="005B29D3">
                      <w:pPr>
                        <w:jc w:val="center"/>
                        <w:rPr>
                          <w:sz w:val="32"/>
                        </w:rPr>
                      </w:pPr>
                      <w:r w:rsidRPr="005B29D3">
                        <w:rPr>
                          <w:sz w:val="32"/>
                        </w:rPr>
                        <w:t>3 SÍLABAS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5B29D3" w:rsidRDefault="005B29D3" w:rsidP="005B29D3">
      <w:pPr>
        <w:spacing w:after="0"/>
        <w:rPr>
          <w:b/>
          <w:noProof/>
          <w:u w:val="single"/>
          <w:lang w:eastAsia="es-CL"/>
        </w:rPr>
      </w:pPr>
    </w:p>
    <w:p w:rsidR="005B29D3" w:rsidRPr="002A08B3" w:rsidRDefault="002A08B3" w:rsidP="002A08B3">
      <w:pPr>
        <w:spacing w:after="0"/>
        <w:rPr>
          <w:noProof/>
          <w:lang w:eastAsia="es-CL"/>
        </w:rPr>
      </w:pPr>
      <w:r w:rsidRPr="002A08B3">
        <w:rPr>
          <w:noProof/>
          <w:lang w:eastAsia="es-CL"/>
        </w:rPr>
        <w:lastRenderedPageBreak/>
        <w:t>Nombre:…………………………………………………………….</w:t>
      </w: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039C2F74" wp14:editId="19D53A3A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5610225" cy="6715125"/>
            <wp:effectExtent l="0" t="0" r="9525" b="9525"/>
            <wp:wrapNone/>
            <wp:docPr id="29" name="Imagen 29" descr="Dibujos para colorear UTENSILIOS DE COCINA | Frasc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UTENSILIOS DE COCINA | Frascos para colorea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2371725" cy="600075"/>
                <wp:effectExtent l="19050" t="1905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B3" w:rsidRPr="002A08B3" w:rsidRDefault="002A08B3" w:rsidP="002A08B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2A08B3">
                              <w:rPr>
                                <w:color w:val="000000" w:themeColor="text1"/>
                                <w:sz w:val="40"/>
                              </w:rPr>
                              <w:t>4 SÍLABAS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5" o:spid="_x0000_s1030" style="position:absolute;left:0;text-align:left;margin-left:0;margin-top:2.15pt;width:186.75pt;height:47.25pt;z-index:-251620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" fillcolor="yellow" strokecolor="#1f4d78 [1604]" strokeweight="3pt">
                <v:textbox>
                  <w:txbxContent>
                    <w:p w:rsidR="002A08B3" w:rsidRPr="002A08B3" w:rsidRDefault="002A08B3" w:rsidP="002A08B3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2A08B3">
                        <w:rPr>
                          <w:color w:val="000000" w:themeColor="text1"/>
                          <w:sz w:val="40"/>
                        </w:rPr>
                        <w:t>4 SÍLABAS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2A08B3" w:rsidRDefault="002A08B3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814897" w:rsidRPr="00DF2CA7" w:rsidRDefault="005B29D3" w:rsidP="005B29D3">
      <w:pPr>
        <w:spacing w:after="0"/>
        <w:jc w:val="center"/>
        <w:rPr>
          <w:b/>
          <w:noProof/>
          <w:sz w:val="24"/>
          <w:u w:val="single"/>
          <w:lang w:eastAsia="es-CL"/>
        </w:rPr>
      </w:pPr>
      <w:r w:rsidRPr="00DF2CA7">
        <w:rPr>
          <w:noProof/>
          <w:sz w:val="24"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5999D5A4" wp14:editId="7DA5D695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381125" cy="1381125"/>
            <wp:effectExtent l="0" t="0" r="9525" b="9525"/>
            <wp:wrapNone/>
            <wp:docPr id="9" name="Imagen 9" descr="Icono De Pan Ilustración De Dibujos Animados De Icono De Vect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De Pan Ilustración De Dibujos Animados De Icono De Vector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B3">
        <w:rPr>
          <w:b/>
          <w:noProof/>
          <w:sz w:val="24"/>
          <w:u w:val="single"/>
          <w:lang w:eastAsia="es-CL"/>
        </w:rPr>
        <w:t>RECORTABLES</w:t>
      </w:r>
      <w:r w:rsidR="004B0DDD">
        <w:rPr>
          <w:b/>
          <w:noProof/>
          <w:sz w:val="24"/>
          <w:u w:val="single"/>
          <w:lang w:eastAsia="es-CL"/>
        </w:rPr>
        <w:t xml:space="preserve"> </w:t>
      </w:r>
      <w:r w:rsidR="004B0DDD" w:rsidRPr="004B0DDD">
        <w:rPr>
          <w:b/>
          <w:noProof/>
          <w:color w:val="FF0000"/>
          <w:sz w:val="24"/>
          <w:u w:val="single"/>
          <w:lang w:eastAsia="es-CL"/>
        </w:rPr>
        <w:t xml:space="preserve">(Percute con tus palmas, cuenta las sílabas, recorta y pega donde </w:t>
      </w:r>
      <w:bookmarkStart w:id="0" w:name="_GoBack"/>
      <w:bookmarkEnd w:id="0"/>
      <w:r w:rsidR="004B0DDD" w:rsidRPr="004B0DDD">
        <w:rPr>
          <w:b/>
          <w:noProof/>
          <w:color w:val="FF0000"/>
          <w:sz w:val="24"/>
          <w:u w:val="single"/>
          <w:lang w:eastAsia="es-CL"/>
        </w:rPr>
        <w:t>corresponde</w:t>
      </w:r>
    </w:p>
    <w:p w:rsidR="00DF2CA7" w:rsidRPr="005B29D3" w:rsidRDefault="00DF2CA7" w:rsidP="005B29D3">
      <w:pPr>
        <w:spacing w:after="0"/>
        <w:jc w:val="center"/>
        <w:rPr>
          <w:b/>
          <w:noProof/>
          <w:u w:val="single"/>
          <w:lang w:eastAsia="es-CL"/>
        </w:rPr>
      </w:pPr>
    </w:p>
    <w:p w:rsidR="00814897" w:rsidRDefault="005B29D3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E260272" wp14:editId="7338B40A">
            <wp:simplePos x="0" y="0"/>
            <wp:positionH relativeFrom="margin">
              <wp:posOffset>-280034</wp:posOffset>
            </wp:positionH>
            <wp:positionV relativeFrom="paragraph">
              <wp:posOffset>121919</wp:posOffset>
            </wp:positionV>
            <wp:extent cx="1243330" cy="1768255"/>
            <wp:effectExtent l="0" t="0" r="0" b="3810"/>
            <wp:wrapNone/>
            <wp:docPr id="12" name="Imagen 12" descr="Símbolo, De Dibujos Animados, Número De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ímbolo, De Dibujos Animados, Número De imagen png - imag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98" cy="177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897" w:rsidRDefault="005B29D3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15FE1A9" wp14:editId="3660FE51">
            <wp:simplePos x="0" y="0"/>
            <wp:positionH relativeFrom="margin">
              <wp:posOffset>1674133</wp:posOffset>
            </wp:positionH>
            <wp:positionV relativeFrom="paragraph">
              <wp:posOffset>5080</wp:posOffset>
            </wp:positionV>
            <wp:extent cx="1905997" cy="1047750"/>
            <wp:effectExtent l="0" t="0" r="0" b="0"/>
            <wp:wrapNone/>
            <wp:docPr id="11" name="Imagen 11" descr="Flores Animadas Png &amp; Free Flores Animadas.png Transparen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res Animadas Png &amp; Free Flores Animadas.png Transparent Imag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33" cy="10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DF2CA7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8987E0F" wp14:editId="6D28FBC2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495425" cy="1166257"/>
            <wp:effectExtent l="0" t="0" r="0" b="0"/>
            <wp:wrapNone/>
            <wp:docPr id="10" name="Imagen 10" descr="11 mejores imágenes de trenes | Dibujo tren, Tren infantil, T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mejores imágenes de trenes | Dibujo tren, Tren infantil, T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897" w:rsidRDefault="00DF2CA7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72395BCB" wp14:editId="1D838092">
            <wp:simplePos x="0" y="0"/>
            <wp:positionH relativeFrom="margin">
              <wp:posOffset>2014855</wp:posOffset>
            </wp:positionH>
            <wp:positionV relativeFrom="paragraph">
              <wp:posOffset>8890</wp:posOffset>
            </wp:positionV>
            <wp:extent cx="1152525" cy="1152525"/>
            <wp:effectExtent l="0" t="0" r="9525" b="9525"/>
            <wp:wrapNone/>
            <wp:docPr id="5" name="Imagen 5" descr="ᐈ Resplandor del sol animado de stock, vector luz del s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Resplandor del sol animado de stock, vector luz del so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DF2CA7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12D71" wp14:editId="53191DEB">
                <wp:simplePos x="0" y="0"/>
                <wp:positionH relativeFrom="page">
                  <wp:align>right</wp:align>
                </wp:positionH>
                <wp:positionV relativeFrom="paragraph">
                  <wp:posOffset>139700</wp:posOffset>
                </wp:positionV>
                <wp:extent cx="7715250" cy="38100"/>
                <wp:effectExtent l="19050" t="1905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6D9B6" id="Conector recto 13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11pt" to="116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" strokecolor="#5b9bd5 [3204]" strokeweight="3pt">
                <v:stroke joinstyle="miter"/>
                <w10:wrap anchorx="page"/>
              </v:line>
            </w:pict>
          </mc:Fallback>
        </mc:AlternateContent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DF2CA7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059DA05C" wp14:editId="0B1D90B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06195" cy="1676400"/>
            <wp:effectExtent l="0" t="0" r="8255" b="0"/>
            <wp:wrapNone/>
            <wp:docPr id="20" name="Imagen 20" descr="Stock Vector | Zebra dibujo, Dibujo de cebra, Cara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Vector | Zebra dibujo, Dibujo de cebra, Caras de anim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8446A4F" wp14:editId="43AF1F48">
            <wp:simplePos x="0" y="0"/>
            <wp:positionH relativeFrom="column">
              <wp:posOffset>-599440</wp:posOffset>
            </wp:positionH>
            <wp:positionV relativeFrom="paragraph">
              <wp:posOffset>130175</wp:posOffset>
            </wp:positionV>
            <wp:extent cx="1500707" cy="1562100"/>
            <wp:effectExtent l="0" t="0" r="4445" b="0"/>
            <wp:wrapNone/>
            <wp:docPr id="18" name="Imagen 18" descr="Taza de café de kawaii. Café. los dibujos de kawaii con ca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za de café de kawaii. Café. los dibujos de kawaii con cara d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0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DF2CA7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107B2F8" wp14:editId="0F6990A4">
            <wp:simplePos x="0" y="0"/>
            <wp:positionH relativeFrom="column">
              <wp:posOffset>1901190</wp:posOffset>
            </wp:positionH>
            <wp:positionV relativeFrom="paragraph">
              <wp:posOffset>38100</wp:posOffset>
            </wp:positionV>
            <wp:extent cx="1460183" cy="1533525"/>
            <wp:effectExtent l="0" t="0" r="6985" b="0"/>
            <wp:wrapNone/>
            <wp:docPr id="19" name="Imagen 19" descr="308 mejores imágenes de SAPITOS Y RANAS!!! | Sapos y ranas, R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8 mejores imágenes de SAPITOS Y RANAS!!! | Sapos y ranas, Ran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8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DF2CA7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5CC1AB0A" wp14:editId="0CCB7747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685925" cy="1685925"/>
            <wp:effectExtent l="0" t="0" r="9525" b="9525"/>
            <wp:wrapNone/>
            <wp:docPr id="21" name="Imagen 21" descr="Barco rojo-azul de dibujos animados li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co rojo-azul de dibujos animados lindo | Vector Prem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97" w:rsidRDefault="00DF2CA7" w:rsidP="005A45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34920D5B" wp14:editId="62173ED0">
            <wp:simplePos x="0" y="0"/>
            <wp:positionH relativeFrom="column">
              <wp:posOffset>3196590</wp:posOffset>
            </wp:positionH>
            <wp:positionV relativeFrom="paragraph">
              <wp:posOffset>7620</wp:posOffset>
            </wp:positionV>
            <wp:extent cx="1820984" cy="1775460"/>
            <wp:effectExtent l="0" t="0" r="8255" b="0"/>
            <wp:wrapNone/>
            <wp:docPr id="22" name="Imagen 22" descr="Cartoon - Katze - Imagen De Gato Animado Clipart (#33667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 - Katze - Imagen De Gato Animado Clipart (#336671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84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DF2CA7" w:rsidP="00DF2CA7">
      <w:pPr>
        <w:spacing w:after="0"/>
        <w:jc w:val="center"/>
        <w:rPr>
          <w:noProof/>
          <w:u w:val="single"/>
          <w:lang w:eastAsia="es-CL"/>
        </w:rPr>
      </w:pPr>
      <w:r w:rsidRPr="00DF2CA7">
        <w:rPr>
          <w:noProof/>
          <w:u w:val="single"/>
          <w:lang w:eastAsia="es-CL"/>
        </w:rPr>
        <w:t>RECORTABLES</w:t>
      </w:r>
    </w:p>
    <w:p w:rsidR="00DF2CA7" w:rsidRDefault="002A08B3" w:rsidP="00DF2CA7">
      <w:pPr>
        <w:spacing w:after="0"/>
        <w:jc w:val="center"/>
        <w:rPr>
          <w:noProof/>
          <w:u w:val="single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671F386F" wp14:editId="33C4E181">
            <wp:simplePos x="0" y="0"/>
            <wp:positionH relativeFrom="column">
              <wp:posOffset>3396615</wp:posOffset>
            </wp:positionH>
            <wp:positionV relativeFrom="paragraph">
              <wp:posOffset>26670</wp:posOffset>
            </wp:positionV>
            <wp:extent cx="1714500" cy="1714500"/>
            <wp:effectExtent l="0" t="0" r="0" b="0"/>
            <wp:wrapNone/>
            <wp:docPr id="24" name="Imagen 24" descr="Dibujos Animados Dulce Helado Frío Y Sabroso Helado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Animados Dulce Helado Frío Y Sabroso Helado De Dibujo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1F1DC31" wp14:editId="469922A9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029995" cy="1579245"/>
            <wp:effectExtent l="0" t="0" r="8890" b="1905"/>
            <wp:wrapNone/>
            <wp:docPr id="23" name="Imagen 23" descr="UNA TORTUGA LLAMADA RAQUEL (cuento interactivo) | CEIP Ado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A TORTUGA LLAMADA RAQUEL (cuento interactivo) | CEIP Adoració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CA7" w:rsidRPr="00DF2CA7" w:rsidRDefault="00DF2CA7" w:rsidP="00DF2CA7">
      <w:pPr>
        <w:spacing w:after="0"/>
        <w:jc w:val="center"/>
        <w:rPr>
          <w:noProof/>
          <w:u w:val="single"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814897" w:rsidP="005A45CE">
      <w:pPr>
        <w:spacing w:after="0"/>
        <w:rPr>
          <w:noProof/>
          <w:lang w:eastAsia="es-CL"/>
        </w:rPr>
      </w:pPr>
    </w:p>
    <w:p w:rsidR="00814897" w:rsidRDefault="002A08B3" w:rsidP="005A45CE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20035F4B" wp14:editId="3C6B93F1">
            <wp:simplePos x="0" y="0"/>
            <wp:positionH relativeFrom="column">
              <wp:posOffset>2634615</wp:posOffset>
            </wp:positionH>
            <wp:positionV relativeFrom="paragraph">
              <wp:posOffset>4933315</wp:posOffset>
            </wp:positionV>
            <wp:extent cx="1874253" cy="1604791"/>
            <wp:effectExtent l="0" t="0" r="0" b="0"/>
            <wp:wrapNone/>
            <wp:docPr id="34" name="Imagen 34" descr="Imágenes de Abanico Papel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ágenes de Abanico Papel | Vectores, fotos de stock y PSD gratuit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53" cy="160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ABBD7E9" wp14:editId="5356DBE3">
            <wp:simplePos x="0" y="0"/>
            <wp:positionH relativeFrom="margin">
              <wp:posOffset>4352925</wp:posOffset>
            </wp:positionH>
            <wp:positionV relativeFrom="paragraph">
              <wp:posOffset>3121660</wp:posOffset>
            </wp:positionV>
            <wp:extent cx="1811655" cy="1811655"/>
            <wp:effectExtent l="0" t="0" r="0" b="0"/>
            <wp:wrapNone/>
            <wp:docPr id="32" name="Imagen 32" descr="Cute dibujos animados unicornio con melena arcoiri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dibujos animados unicornio con melena arcoiris | Vector Premi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58AEA7F7" wp14:editId="3F6E9D7A">
            <wp:simplePos x="0" y="0"/>
            <wp:positionH relativeFrom="column">
              <wp:posOffset>34290</wp:posOffset>
            </wp:positionH>
            <wp:positionV relativeFrom="paragraph">
              <wp:posOffset>5066665</wp:posOffset>
            </wp:positionV>
            <wp:extent cx="1457325" cy="1457325"/>
            <wp:effectExtent l="0" t="0" r="9525" b="9525"/>
            <wp:wrapNone/>
            <wp:docPr id="33" name="Imagen 33" descr="Hermosa Mariposa Volando Bonita Mariposa Ilustración, Hermo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mosa Mariposa Volando Bonita Mariposa Ilustración, Hermoso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3133090</wp:posOffset>
            </wp:positionV>
            <wp:extent cx="1691286" cy="1580515"/>
            <wp:effectExtent l="0" t="0" r="4445" b="635"/>
            <wp:wrapNone/>
            <wp:docPr id="31" name="Imagen 31" descr="Cocodrilo de dibujos animados aislado sobre fondo blanco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codrilo de dibujos animados aislado sobre fondo blanco | Vector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86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3807F7DB" wp14:editId="24BC69B2">
            <wp:simplePos x="0" y="0"/>
            <wp:positionH relativeFrom="margin">
              <wp:posOffset>-542925</wp:posOffset>
            </wp:positionH>
            <wp:positionV relativeFrom="paragraph">
              <wp:posOffset>3161665</wp:posOffset>
            </wp:positionV>
            <wp:extent cx="2010932" cy="1435921"/>
            <wp:effectExtent l="0" t="0" r="8890" b="0"/>
            <wp:wrapNone/>
            <wp:docPr id="30" name="Imagen 30" descr="elefante animado - Buscar con Google (con imágenes) | Dibuj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fante animado - Buscar con Google (con imágenes) | Dibujo de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32" cy="143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F9372" wp14:editId="58884CA9">
                <wp:simplePos x="0" y="0"/>
                <wp:positionH relativeFrom="column">
                  <wp:posOffset>-1032510</wp:posOffset>
                </wp:positionH>
                <wp:positionV relativeFrom="paragraph">
                  <wp:posOffset>2875915</wp:posOffset>
                </wp:positionV>
                <wp:extent cx="7715250" cy="9525"/>
                <wp:effectExtent l="19050" t="1905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45C26" id="Conector recto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3pt,226.45pt" to="526.2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7FF1DDD6" wp14:editId="7CD850E7">
            <wp:simplePos x="0" y="0"/>
            <wp:positionH relativeFrom="column">
              <wp:posOffset>3930015</wp:posOffset>
            </wp:positionH>
            <wp:positionV relativeFrom="paragraph">
              <wp:posOffset>913765</wp:posOffset>
            </wp:positionV>
            <wp:extent cx="2087029" cy="1493593"/>
            <wp:effectExtent l="0" t="0" r="8890" b="0"/>
            <wp:wrapNone/>
            <wp:docPr id="27" name="Imagen 27" descr="Cute camello de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te camello de dibujos animados | Vector Premiu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29" cy="149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11A498FE" wp14:editId="728E117A">
            <wp:simplePos x="0" y="0"/>
            <wp:positionH relativeFrom="margin">
              <wp:align>center</wp:align>
            </wp:positionH>
            <wp:positionV relativeFrom="paragraph">
              <wp:posOffset>597535</wp:posOffset>
            </wp:positionV>
            <wp:extent cx="1861185" cy="1833484"/>
            <wp:effectExtent l="0" t="0" r="5715" b="0"/>
            <wp:wrapNone/>
            <wp:docPr id="26" name="Imagen 26" descr="Cute jirafa de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te jirafa de dibujos animados | Vector Premiu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4F4160EB" wp14:editId="1A2FEAEB">
            <wp:simplePos x="0" y="0"/>
            <wp:positionH relativeFrom="column">
              <wp:posOffset>72390</wp:posOffset>
            </wp:positionH>
            <wp:positionV relativeFrom="paragraph">
              <wp:posOffset>1037590</wp:posOffset>
            </wp:positionV>
            <wp:extent cx="1460331" cy="1466850"/>
            <wp:effectExtent l="0" t="0" r="6985" b="0"/>
            <wp:wrapNone/>
            <wp:docPr id="25" name="Imagen 25" descr="Sombrero De Paja Sombrero Sombrero Sombrero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mbrero De Paja Sombrero Sombrero Sombrero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3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4897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78" w:rsidRDefault="00AC1578" w:rsidP="005A45CE">
      <w:pPr>
        <w:spacing w:after="0" w:line="240" w:lineRule="auto"/>
      </w:pPr>
      <w:r>
        <w:separator/>
      </w:r>
    </w:p>
  </w:endnote>
  <w:endnote w:type="continuationSeparator" w:id="0">
    <w:p w:rsidR="00AC1578" w:rsidRDefault="00AC1578" w:rsidP="005A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78" w:rsidRDefault="00AC1578" w:rsidP="005A45CE">
      <w:pPr>
        <w:spacing w:after="0" w:line="240" w:lineRule="auto"/>
      </w:pPr>
      <w:r>
        <w:separator/>
      </w:r>
    </w:p>
  </w:footnote>
  <w:footnote w:type="continuationSeparator" w:id="0">
    <w:p w:rsidR="00AC1578" w:rsidRDefault="00AC1578" w:rsidP="005A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CE" w:rsidRDefault="005A45CE" w:rsidP="005A45CE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AA78A10" wp14:editId="5868463A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5A45CE" w:rsidRDefault="005A45CE" w:rsidP="005A45CE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5A45CE" w:rsidRDefault="005A45CE" w:rsidP="005A45CE">
    <w:pPr>
      <w:pStyle w:val="Encabezado"/>
    </w:pPr>
  </w:p>
  <w:p w:rsidR="005A45CE" w:rsidRPr="005A45CE" w:rsidRDefault="005A45CE" w:rsidP="005A4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E"/>
    <w:rsid w:val="002A08B3"/>
    <w:rsid w:val="00494D0E"/>
    <w:rsid w:val="004B0DDD"/>
    <w:rsid w:val="004F6F83"/>
    <w:rsid w:val="005A45CE"/>
    <w:rsid w:val="005B29D3"/>
    <w:rsid w:val="00814897"/>
    <w:rsid w:val="00AC1578"/>
    <w:rsid w:val="00C96CBD"/>
    <w:rsid w:val="00D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031F-CB90-4188-ADC0-D69E9F8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CE"/>
  </w:style>
  <w:style w:type="paragraph" w:styleId="Piedepgina">
    <w:name w:val="footer"/>
    <w:basedOn w:val="Normal"/>
    <w:link w:val="PiedepginaCar"/>
    <w:uiPriority w:val="99"/>
    <w:unhideWhenUsed/>
    <w:rsid w:val="005A4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2020-08-07T18:47:00Z</dcterms:created>
  <dcterms:modified xsi:type="dcterms:W3CDTF">2020-09-21T12:16:00Z</dcterms:modified>
</cp:coreProperties>
</file>